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7B545BF7" w:rsidR="00CC2871" w:rsidRPr="00A12714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A549B4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97"/>
        <w:gridCol w:w="3054"/>
        <w:gridCol w:w="1951"/>
        <w:gridCol w:w="5340"/>
        <w:gridCol w:w="1750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CC2871" w:rsidRPr="00806DBD" w14:paraId="0B3B1402" w14:textId="77777777" w:rsidTr="00C0785A">
        <w:tc>
          <w:tcPr>
            <w:tcW w:w="1276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97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340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750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537E709C" w14:textId="7CD04950" w:rsidR="00A549B4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6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specjalistycznych - warsztaty psychologiczne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</w:t>
            </w:r>
          </w:p>
          <w:p w14:paraId="039473A9" w14:textId="180D89AE" w:rsidR="00CC2871" w:rsidRPr="00C14657" w:rsidRDefault="008D665F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20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uczniów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4h(2hna rok)/1grupę(łącznie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5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gr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up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po 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4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os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o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b</w:t>
            </w:r>
            <w:r w:rsidR="004E794C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y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). Łącznie 20h</w:t>
            </w:r>
          </w:p>
        </w:tc>
      </w:tr>
      <w:tr w:rsidR="00C0785A" w:rsidRPr="00806DBD" w14:paraId="255760B2" w14:textId="77777777" w:rsidTr="00C0785A">
        <w:trPr>
          <w:trHeight w:val="72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0670BD9B" w14:textId="6AF1281B" w:rsidR="00C0785A" w:rsidRDefault="00273BA9" w:rsidP="00C07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C0785A">
              <w:rPr>
                <w:rFonts w:ascii="Times New Roman" w:hAnsi="Times New Roman"/>
                <w:b/>
              </w:rPr>
              <w:t>.1</w:t>
            </w:r>
            <w:r w:rsidR="00A549B4">
              <w:rPr>
                <w:rFonts w:ascii="Times New Roman" w:hAnsi="Times New Roman"/>
                <w:b/>
              </w:rPr>
              <w:t>2</w:t>
            </w:r>
            <w:r w:rsidR="00C0785A">
              <w:rPr>
                <w:rFonts w:ascii="Times New Roman" w:hAnsi="Times New Roman"/>
                <w:b/>
              </w:rPr>
              <w:t>.2024r</w:t>
            </w:r>
            <w:r w:rsidR="00A549B4">
              <w:rPr>
                <w:rFonts w:ascii="Times New Roman" w:hAnsi="Times New Roman"/>
                <w:b/>
              </w:rPr>
              <w:t>.</w:t>
            </w:r>
          </w:p>
          <w:p w14:paraId="6C657A9A" w14:textId="77777777" w:rsidR="00A549B4" w:rsidRDefault="00A549B4" w:rsidP="00C0785A">
            <w:pPr>
              <w:jc w:val="center"/>
              <w:rPr>
                <w:rFonts w:ascii="Times New Roman" w:hAnsi="Times New Roman"/>
                <w:b/>
              </w:rPr>
            </w:pPr>
          </w:p>
          <w:p w14:paraId="7885952C" w14:textId="5CD5E279" w:rsidR="00A549B4" w:rsidRPr="00C0785A" w:rsidRDefault="00273BA9" w:rsidP="00C07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A549B4">
              <w:rPr>
                <w:rFonts w:ascii="Times New Roman" w:hAnsi="Times New Roman"/>
                <w:b/>
              </w:rPr>
              <w:t>.12.2024r.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6410F1A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4352CA4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FA45C59" w14:textId="3D143E98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273BA9">
              <w:rPr>
                <w:sz w:val="20"/>
                <w:lang w:val="pl-PL"/>
              </w:rPr>
              <w:t>Gabinet psychologa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5AD9C01C" w14:textId="74DAAC57" w:rsidR="00A549B4" w:rsidRDefault="00273BA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273BA9"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>-16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  <w:vertAlign w:val="superscript"/>
              </w:rPr>
              <w:t>5</w:t>
            </w:r>
          </w:p>
          <w:p w14:paraId="4ED58B3D" w14:textId="77777777" w:rsidR="00A549B4" w:rsidRDefault="00A549B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39BED61E" w14:textId="77777777" w:rsidR="00A549B4" w:rsidRDefault="00A549B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7788D7" w14:textId="001B50AB" w:rsidR="00A549B4" w:rsidRPr="00E331C9" w:rsidRDefault="00A549B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 xml:space="preserve">  </w:t>
            </w:r>
            <w:r w:rsidR="00273BA9" w:rsidRPr="00273BA9">
              <w:rPr>
                <w:rFonts w:ascii="Times New Roman" w:hAnsi="Times New Roman"/>
                <w:b/>
              </w:rPr>
              <w:t>-16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>45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7706" w14:textId="32A035B4" w:rsidR="00C0785A" w:rsidRPr="00273BA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 w:rsidR="00273BA9" w:rsidRPr="00273BA9">
              <w:rPr>
                <w:rFonts w:ascii="Times New Roman" w:hAnsi="Times New Roman"/>
                <w:color w:val="000000"/>
              </w:rPr>
              <w:t>specjalistyczn</w:t>
            </w:r>
            <w:r w:rsidR="00273BA9" w:rsidRPr="00273BA9">
              <w:rPr>
                <w:rFonts w:ascii="Times New Roman" w:hAnsi="Times New Roman"/>
                <w:color w:val="000000"/>
              </w:rPr>
              <w:t>e</w:t>
            </w:r>
            <w:r w:rsidR="00273BA9" w:rsidRPr="00273BA9">
              <w:rPr>
                <w:rFonts w:ascii="Times New Roman" w:hAnsi="Times New Roman"/>
                <w:color w:val="000000"/>
              </w:rPr>
              <w:t xml:space="preserve"> - warsztaty psychologiczne </w:t>
            </w:r>
            <w:r w:rsidR="00DA68F9" w:rsidRPr="00273BA9">
              <w:rPr>
                <w:rFonts w:ascii="Times New Roman" w:hAnsi="Times New Roman"/>
                <w:color w:val="000000"/>
              </w:rPr>
              <w:t xml:space="preserve">– </w:t>
            </w:r>
            <w:r w:rsidR="00273BA9" w:rsidRPr="00273BA9">
              <w:rPr>
                <w:rFonts w:ascii="Times New Roman" w:hAnsi="Times New Roman"/>
                <w:color w:val="000000"/>
              </w:rPr>
              <w:t>Pola Mielczarek</w:t>
            </w:r>
          </w:p>
        </w:tc>
        <w:tc>
          <w:tcPr>
            <w:tcW w:w="1750" w:type="dxa"/>
          </w:tcPr>
          <w:p w14:paraId="304A97E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2A37398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7830A8" w14:textId="38B1A8BF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00A06BE2" w14:textId="6666354C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FC3F9B">
              <w:rPr>
                <w:sz w:val="20"/>
              </w:rPr>
              <w:t>1</w:t>
            </w:r>
            <w:r w:rsidRPr="00130F65">
              <w:rPr>
                <w:sz w:val="20"/>
              </w:rPr>
              <w:t xml:space="preserve"> dz., </w:t>
            </w:r>
            <w:r w:rsidR="00FC3F9B">
              <w:rPr>
                <w:sz w:val="20"/>
              </w:rPr>
              <w:t>3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CC2871" w:rsidRPr="00806DBD" w14:paraId="7D836776" w14:textId="77777777" w:rsidTr="00C0785A">
        <w:trPr>
          <w:trHeight w:val="691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BF063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2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471E696F" w14:textId="77777777" w:rsidR="00CC2871" w:rsidRPr="00273BA9" w:rsidRDefault="00273BA9" w:rsidP="008D665F">
            <w:pPr>
              <w:pStyle w:val="Tytu"/>
              <w:snapToGrid w:val="0"/>
              <w:rPr>
                <w:sz w:val="22"/>
                <w:szCs w:val="22"/>
                <w:lang w:val="pl-PL"/>
              </w:rPr>
            </w:pPr>
            <w:bookmarkStart w:id="0" w:name="_GoBack"/>
            <w:r w:rsidRPr="00273BA9">
              <w:rPr>
                <w:sz w:val="22"/>
                <w:szCs w:val="22"/>
                <w:lang w:val="pl-PL"/>
              </w:rPr>
              <w:t>10</w:t>
            </w:r>
            <w:r w:rsidR="00C0785A" w:rsidRPr="00273BA9">
              <w:rPr>
                <w:sz w:val="22"/>
                <w:szCs w:val="22"/>
                <w:lang w:val="pl-PL"/>
              </w:rPr>
              <w:t>.1</w:t>
            </w:r>
            <w:r w:rsidR="00A549B4" w:rsidRPr="00273BA9">
              <w:rPr>
                <w:sz w:val="22"/>
                <w:szCs w:val="22"/>
                <w:lang w:val="pl-PL"/>
              </w:rPr>
              <w:t>2</w:t>
            </w:r>
            <w:r w:rsidR="00C0785A" w:rsidRPr="00273BA9">
              <w:rPr>
                <w:sz w:val="22"/>
                <w:szCs w:val="22"/>
                <w:lang w:val="pl-PL"/>
              </w:rPr>
              <w:t>.2024r</w:t>
            </w:r>
            <w:r w:rsidR="00E331C9" w:rsidRPr="00273BA9">
              <w:rPr>
                <w:sz w:val="22"/>
                <w:szCs w:val="22"/>
                <w:lang w:val="pl-PL"/>
              </w:rPr>
              <w:t>.</w:t>
            </w:r>
          </w:p>
          <w:p w14:paraId="74889198" w14:textId="77777777" w:rsidR="00273BA9" w:rsidRPr="00273BA9" w:rsidRDefault="00273BA9" w:rsidP="00273BA9">
            <w:pPr>
              <w:pStyle w:val="Podtytu"/>
              <w:rPr>
                <w:rFonts w:ascii="Times New Roman" w:hAnsi="Times New Roman"/>
                <w:lang w:val="pl-PL" w:eastAsia="ar-SA"/>
              </w:rPr>
            </w:pPr>
          </w:p>
          <w:p w14:paraId="38E0A821" w14:textId="699D6021" w:rsidR="00273BA9" w:rsidRPr="00273BA9" w:rsidRDefault="00273BA9" w:rsidP="00273BA9">
            <w:pPr>
              <w:jc w:val="center"/>
              <w:rPr>
                <w:b/>
                <w:lang w:eastAsia="ar-SA"/>
              </w:rPr>
            </w:pPr>
            <w:r w:rsidRPr="00273BA9">
              <w:rPr>
                <w:rFonts w:ascii="Times New Roman" w:hAnsi="Times New Roman"/>
                <w:b/>
                <w:lang w:eastAsia="ar-SA"/>
              </w:rPr>
              <w:t>13.12.2024r.</w:t>
            </w:r>
            <w:bookmarkEnd w:id="0"/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602EC421" w14:textId="07DF9AA9" w:rsidR="00CC2871" w:rsidRPr="005571FF" w:rsidRDefault="00C0785A" w:rsidP="008D665F">
            <w:pPr>
              <w:pStyle w:val="Tytu"/>
              <w:snapToGrid w:val="0"/>
              <w:rPr>
                <w:color w:val="FF0000"/>
                <w:lang w:val="pl-PL"/>
              </w:rPr>
            </w:pPr>
            <w:r w:rsidRPr="00273BA9">
              <w:rPr>
                <w:sz w:val="20"/>
                <w:lang w:val="pl-PL"/>
              </w:rPr>
              <w:t xml:space="preserve">ZSP 1 w Rędzinach, </w:t>
            </w:r>
            <w:r w:rsidRPr="00273BA9">
              <w:rPr>
                <w:sz w:val="20"/>
                <w:lang w:val="pl-PL"/>
              </w:rPr>
              <w:br/>
              <w:t xml:space="preserve">ul. Szkolna 7, </w:t>
            </w:r>
            <w:r w:rsidR="00273BA9" w:rsidRPr="00273BA9">
              <w:rPr>
                <w:sz w:val="20"/>
                <w:lang w:val="pl-PL"/>
              </w:rPr>
              <w:t>Gabinet psychologa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D98B8C1" w14:textId="107BF7FD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273BA9"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>-16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  <w:vertAlign w:val="superscript"/>
              </w:rPr>
              <w:t>5</w:t>
            </w:r>
          </w:p>
          <w:p w14:paraId="7EE5627F" w14:textId="4100AE2E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5226E0EB" w14:textId="388F78C7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3194939" w14:textId="2C1B153B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vertAlign w:val="superscript"/>
              </w:rPr>
              <w:t xml:space="preserve">  </w:t>
            </w:r>
            <w:r w:rsidRPr="00273BA9">
              <w:rPr>
                <w:rFonts w:ascii="Times New Roman" w:hAnsi="Times New Roman"/>
                <w:b/>
              </w:rPr>
              <w:t>-16</w:t>
            </w:r>
            <w:r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7D270EF6" w14:textId="71A40D22" w:rsidR="00CC2871" w:rsidRPr="005571FF" w:rsidRDefault="00CC287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5DF90" w14:textId="4088EA13" w:rsidR="00CC2871" w:rsidRPr="005571FF" w:rsidRDefault="00273BA9" w:rsidP="00D03602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273BA9">
              <w:rPr>
                <w:rFonts w:ascii="Times New Roman" w:hAnsi="Times New Roman"/>
                <w:color w:val="000000"/>
              </w:rPr>
              <w:t>Zajęcia specjalistyczne - warsztaty psychologiczne – Pola Mielczarek</w:t>
            </w:r>
          </w:p>
        </w:tc>
        <w:tc>
          <w:tcPr>
            <w:tcW w:w="1750" w:type="dxa"/>
          </w:tcPr>
          <w:p w14:paraId="7B9824A5" w14:textId="5CB38E08" w:rsidR="00C0785A" w:rsidRPr="00273BA9" w:rsidRDefault="00C0785A" w:rsidP="00C0785A">
            <w:pPr>
              <w:pStyle w:val="Tytu"/>
              <w:rPr>
                <w:b w:val="0"/>
                <w:sz w:val="20"/>
              </w:rPr>
            </w:pPr>
            <w:r w:rsidRPr="00273BA9">
              <w:rPr>
                <w:b w:val="0"/>
                <w:sz w:val="20"/>
              </w:rPr>
              <w:t>Grupa I</w:t>
            </w:r>
            <w:r w:rsidR="00E331C9" w:rsidRPr="00273BA9">
              <w:rPr>
                <w:b w:val="0"/>
                <w:sz w:val="20"/>
                <w:lang w:val="pl-PL"/>
              </w:rPr>
              <w:t>I</w:t>
            </w:r>
            <w:r w:rsidRPr="00273BA9">
              <w:rPr>
                <w:b w:val="0"/>
                <w:sz w:val="20"/>
              </w:rPr>
              <w:t xml:space="preserve">/ 10 os </w:t>
            </w:r>
          </w:p>
          <w:p w14:paraId="25C123B4" w14:textId="1D310E7E" w:rsidR="00CC2871" w:rsidRPr="005571FF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73BA9">
              <w:rPr>
                <w:sz w:val="20"/>
              </w:rPr>
              <w:t>(</w:t>
            </w:r>
            <w:r w:rsidR="00273BA9" w:rsidRPr="00273BA9">
              <w:rPr>
                <w:sz w:val="20"/>
              </w:rPr>
              <w:t>2</w:t>
            </w:r>
            <w:r w:rsidRPr="00273BA9">
              <w:rPr>
                <w:sz w:val="20"/>
              </w:rPr>
              <w:t xml:space="preserve"> dz., </w:t>
            </w:r>
            <w:r w:rsidR="00273BA9" w:rsidRPr="00273BA9">
              <w:rPr>
                <w:sz w:val="20"/>
              </w:rPr>
              <w:t>2</w:t>
            </w:r>
            <w:r w:rsidRPr="00273BA9">
              <w:rPr>
                <w:sz w:val="20"/>
              </w:rPr>
              <w:t xml:space="preserve"> </w:t>
            </w:r>
            <w:proofErr w:type="spellStart"/>
            <w:r w:rsidRPr="00273BA9">
              <w:rPr>
                <w:sz w:val="20"/>
              </w:rPr>
              <w:t>ch.</w:t>
            </w:r>
            <w:proofErr w:type="spellEnd"/>
            <w:r w:rsidRPr="00273BA9">
              <w:rPr>
                <w:sz w:val="20"/>
              </w:rPr>
              <w:t>)</w:t>
            </w:r>
          </w:p>
        </w:tc>
      </w:tr>
      <w:tr w:rsidR="00CC2871" w:rsidRPr="00806DBD" w14:paraId="68F198BD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25071D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3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074C1283" w14:textId="447D9C81" w:rsidR="00CC2871" w:rsidRDefault="00273BA9" w:rsidP="00D03602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17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.1</w:t>
            </w:r>
            <w:r w:rsidR="005571FF">
              <w:rPr>
                <w:color w:val="000000"/>
                <w:sz w:val="22"/>
                <w:szCs w:val="22"/>
                <w:lang w:val="pl-PL"/>
              </w:rPr>
              <w:t>2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.2024r</w:t>
            </w:r>
            <w:r w:rsidR="00E331C9">
              <w:rPr>
                <w:color w:val="000000"/>
                <w:sz w:val="22"/>
                <w:szCs w:val="22"/>
                <w:lang w:val="pl-PL"/>
              </w:rPr>
              <w:t>.</w:t>
            </w:r>
          </w:p>
          <w:p w14:paraId="146D80FB" w14:textId="77777777" w:rsidR="00B87DB9" w:rsidRDefault="00B87DB9" w:rsidP="00B87DB9">
            <w:pPr>
              <w:pStyle w:val="Podtytu"/>
              <w:rPr>
                <w:lang w:val="pl-PL" w:eastAsia="ar-SA"/>
              </w:rPr>
            </w:pPr>
          </w:p>
          <w:p w14:paraId="688EB714" w14:textId="6DE469C0" w:rsidR="00B87DB9" w:rsidRPr="00B87DB9" w:rsidRDefault="00273BA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20</w:t>
            </w:r>
            <w:r w:rsidR="00B87DB9" w:rsidRPr="00B87DB9">
              <w:rPr>
                <w:rFonts w:ascii="Times New Roman" w:hAnsi="Times New Roman"/>
                <w:b/>
                <w:lang w:eastAsia="ar-SA"/>
              </w:rPr>
              <w:t>.12.2024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1429597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4B3C5E6F" w14:textId="486D24D7" w:rsidR="00CC2871" w:rsidRPr="002B57D4" w:rsidRDefault="00C0785A" w:rsidP="00D03602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273BA9">
              <w:rPr>
                <w:sz w:val="20"/>
                <w:lang w:val="pl-PL"/>
              </w:rPr>
              <w:t>Gabinet psychologa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F21C9B" w14:textId="77777777" w:rsidR="00273BA9" w:rsidRDefault="00273BA9" w:rsidP="00273BA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273BA9"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>-16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  <w:vertAlign w:val="superscript"/>
              </w:rPr>
              <w:t>5</w:t>
            </w:r>
          </w:p>
          <w:p w14:paraId="755BAD2B" w14:textId="77777777" w:rsidR="00B87DB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A06FA5D" w14:textId="77777777" w:rsidR="00B87DB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  <w:p w14:paraId="38BF97F4" w14:textId="1BBEE692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 w:rsidR="00273BA9">
              <w:rPr>
                <w:rFonts w:ascii="Times New Roman" w:hAnsi="Times New Roman"/>
                <w:b/>
              </w:rPr>
              <w:t>2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331C9">
              <w:rPr>
                <w:rFonts w:ascii="Times New Roman" w:hAnsi="Times New Roman"/>
                <w:b/>
              </w:rPr>
              <w:t>-1</w:t>
            </w:r>
            <w:r w:rsidR="00273BA9">
              <w:rPr>
                <w:rFonts w:ascii="Times New Roman" w:hAnsi="Times New Roman"/>
                <w:b/>
              </w:rPr>
              <w:t>2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45</w:t>
            </w:r>
          </w:p>
          <w:p w14:paraId="65FF9D71" w14:textId="590F4640" w:rsidR="00B87DB9" w:rsidRPr="00E331C9" w:rsidRDefault="00B87DB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7DF14" w14:textId="1BFA9E25" w:rsidR="00CC2871" w:rsidRPr="00DA68F9" w:rsidRDefault="00273BA9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>Zajęcia specjalistyczne - warsztaty psychologiczne – Pola Mielczarek</w:t>
            </w:r>
          </w:p>
        </w:tc>
        <w:tc>
          <w:tcPr>
            <w:tcW w:w="1750" w:type="dxa"/>
          </w:tcPr>
          <w:p w14:paraId="05787D8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46F5DB05" w14:textId="727173E8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E331C9">
              <w:rPr>
                <w:b w:val="0"/>
                <w:sz w:val="20"/>
                <w:lang w:val="pl-PL"/>
              </w:rPr>
              <w:t>II</w:t>
            </w:r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5BB279A5" w14:textId="54020915" w:rsidR="00CC2871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273BA9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130F65">
              <w:rPr>
                <w:sz w:val="20"/>
              </w:rPr>
              <w:t xml:space="preserve">dz., </w:t>
            </w:r>
            <w:r w:rsidR="00273BA9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8D665F" w:rsidRPr="00806DBD" w14:paraId="61295AD1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A509BD" w14:textId="019821D3" w:rsidR="008D665F" w:rsidRPr="002B57D4" w:rsidRDefault="008D665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61E1726E" w14:textId="60C8B3A0" w:rsidR="008D665F" w:rsidRDefault="00273BA9" w:rsidP="00273BA9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3,10</w:t>
            </w:r>
            <w:r w:rsidR="00B87DB9">
              <w:rPr>
                <w:sz w:val="20"/>
                <w:lang w:val="pl-PL"/>
              </w:rPr>
              <w:t>.12</w:t>
            </w:r>
            <w:r w:rsidR="00E331C9">
              <w:rPr>
                <w:sz w:val="20"/>
                <w:lang w:val="pl-PL"/>
              </w:rPr>
              <w:t>.2024r.</w:t>
            </w:r>
          </w:p>
          <w:p w14:paraId="46735939" w14:textId="542BCE50" w:rsidR="00B87DB9" w:rsidRPr="00B87DB9" w:rsidRDefault="00B87DB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25AE7F60" w14:textId="77777777" w:rsidR="00273BA9" w:rsidRDefault="00273BA9" w:rsidP="00273BA9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5232B713" w14:textId="32594724" w:rsidR="008D665F" w:rsidRPr="00326CC5" w:rsidRDefault="00273BA9" w:rsidP="00273BA9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Gabinet psychologa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D81870" w14:textId="1FC819ED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>5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5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14:paraId="726DD10B" w14:textId="79F976B9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24C8E6A" w14:textId="7E007868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EA625CC" w14:textId="10B1C4D0" w:rsidR="008D665F" w:rsidRPr="00E331C9" w:rsidRDefault="008D665F" w:rsidP="00273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4F167" w14:textId="07CF4D45" w:rsidR="008D665F" w:rsidRPr="00DA68F9" w:rsidRDefault="00273BA9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>Zajęcia specjalistyczne - warsztaty psychologiczne – Pola Mielczarek</w:t>
            </w:r>
          </w:p>
        </w:tc>
        <w:tc>
          <w:tcPr>
            <w:tcW w:w="1750" w:type="dxa"/>
          </w:tcPr>
          <w:p w14:paraId="7A68BFEC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C50033F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3FD15C4" w14:textId="1F97C43C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E331C9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3ADE4A5" w14:textId="2969A013" w:rsidR="008D665F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273BA9">
              <w:rPr>
                <w:sz w:val="20"/>
              </w:rPr>
              <w:t>2</w:t>
            </w:r>
            <w:r w:rsidR="00E331C9">
              <w:rPr>
                <w:sz w:val="20"/>
              </w:rPr>
              <w:t xml:space="preserve"> </w:t>
            </w:r>
            <w:r w:rsidRPr="00130F65">
              <w:rPr>
                <w:sz w:val="20"/>
              </w:rPr>
              <w:t xml:space="preserve">dz., </w:t>
            </w:r>
            <w:r w:rsidR="00273BA9">
              <w:rPr>
                <w:sz w:val="20"/>
              </w:rPr>
              <w:t>2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C0785A" w:rsidRPr="00806DBD" w14:paraId="308BEB71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8472C" w14:textId="12563287" w:rsidR="00C0785A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5.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0D38E780" w14:textId="62C14FAA" w:rsidR="00C0785A" w:rsidRDefault="00273BA9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17</w:t>
            </w:r>
            <w:r w:rsidR="00E331C9">
              <w:rPr>
                <w:sz w:val="20"/>
                <w:lang w:val="pl-PL"/>
              </w:rPr>
              <w:t>.1</w:t>
            </w:r>
            <w:r w:rsidR="00B87DB9">
              <w:rPr>
                <w:sz w:val="20"/>
                <w:lang w:val="pl-PL"/>
              </w:rPr>
              <w:t>2</w:t>
            </w:r>
            <w:r w:rsidR="00E331C9">
              <w:rPr>
                <w:sz w:val="20"/>
                <w:lang w:val="pl-PL"/>
              </w:rPr>
              <w:t xml:space="preserve">.2024r. </w:t>
            </w:r>
          </w:p>
          <w:p w14:paraId="6D5730A5" w14:textId="77777777" w:rsidR="00B87DB9" w:rsidRDefault="00B87DB9" w:rsidP="00B87DB9">
            <w:pPr>
              <w:pStyle w:val="Podtytu"/>
              <w:rPr>
                <w:lang w:val="pl-PL" w:eastAsia="ar-SA"/>
              </w:rPr>
            </w:pPr>
          </w:p>
          <w:p w14:paraId="224F637D" w14:textId="0934C1D0" w:rsidR="00B87DB9" w:rsidRPr="00B87DB9" w:rsidRDefault="00273BA9" w:rsidP="00B87DB9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20</w:t>
            </w:r>
            <w:r w:rsidR="00B87DB9" w:rsidRPr="00B87DB9">
              <w:rPr>
                <w:rFonts w:ascii="Times New Roman" w:hAnsi="Times New Roman"/>
                <w:b/>
                <w:lang w:eastAsia="ar-SA"/>
              </w:rPr>
              <w:t>.12.2024r.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528B44B" w14:textId="77777777" w:rsidR="00B87DB9" w:rsidRDefault="00B87DB9" w:rsidP="00D03602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5AA879AA" w14:textId="62F3DFA6" w:rsidR="00C0785A" w:rsidRPr="002B57D4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273BA9">
              <w:rPr>
                <w:sz w:val="20"/>
                <w:lang w:val="pl-PL"/>
              </w:rPr>
              <w:t>Gabinet psychologa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703B462" w14:textId="0E38F1A5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331C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0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>5</w:t>
            </w:r>
            <w:r w:rsidRPr="00E331C9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6</w:t>
            </w:r>
            <w:r w:rsidRPr="00A549B4">
              <w:rPr>
                <w:rFonts w:ascii="Times New Roman" w:hAnsi="Times New Roman"/>
                <w:b/>
                <w:vertAlign w:val="superscript"/>
              </w:rPr>
              <w:t>5</w:t>
            </w:r>
            <w:r w:rsidR="00273BA9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14:paraId="59BCA923" w14:textId="35B1917C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78271FDB" w14:textId="0FFDFE49" w:rsid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14:paraId="1E10F563" w14:textId="4B6CE612" w:rsidR="00B87DB9" w:rsidRPr="00B87DB9" w:rsidRDefault="00B87DB9" w:rsidP="00B87DB9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87DB9">
              <w:rPr>
                <w:rFonts w:ascii="Times New Roman" w:hAnsi="Times New Roman"/>
                <w:b/>
              </w:rPr>
              <w:t>1</w:t>
            </w:r>
            <w:r w:rsidR="00273BA9">
              <w:rPr>
                <w:rFonts w:ascii="Times New Roman" w:hAnsi="Times New Roman"/>
                <w:b/>
              </w:rPr>
              <w:t>5</w:t>
            </w:r>
            <w:r w:rsidR="00273BA9" w:rsidRPr="00273BA9">
              <w:rPr>
                <w:rFonts w:ascii="Times New Roman" w:hAnsi="Times New Roman"/>
                <w:b/>
                <w:vertAlign w:val="superscript"/>
              </w:rPr>
              <w:t>0</w:t>
            </w:r>
            <w:r w:rsidRPr="00273BA9">
              <w:rPr>
                <w:rFonts w:ascii="Times New Roman" w:hAnsi="Times New Roman"/>
                <w:b/>
                <w:vertAlign w:val="superscript"/>
              </w:rPr>
              <w:t>0</w:t>
            </w:r>
            <w:r w:rsidRPr="00B87DB9">
              <w:rPr>
                <w:rFonts w:ascii="Times New Roman" w:hAnsi="Times New Roman"/>
                <w:b/>
              </w:rPr>
              <w:t>-1</w:t>
            </w:r>
            <w:r w:rsidR="00273BA9">
              <w:rPr>
                <w:rFonts w:ascii="Times New Roman" w:hAnsi="Times New Roman"/>
                <w:b/>
              </w:rPr>
              <w:t>5</w:t>
            </w:r>
            <w:r w:rsidR="00273BA9" w:rsidRPr="00273BA9">
              <w:rPr>
                <w:rFonts w:ascii="Times New Roman" w:hAnsi="Times New Roman"/>
                <w:b/>
                <w:vertAlign w:val="superscript"/>
              </w:rPr>
              <w:t>4</w:t>
            </w:r>
            <w:r w:rsidRPr="00273BA9">
              <w:rPr>
                <w:rFonts w:ascii="Times New Roman" w:hAnsi="Times New Roman"/>
                <w:b/>
                <w:vertAlign w:val="superscript"/>
              </w:rPr>
              <w:t>5</w:t>
            </w:r>
          </w:p>
          <w:p w14:paraId="0C506500" w14:textId="27DEBCF4" w:rsidR="00C0785A" w:rsidRPr="00E331C9" w:rsidRDefault="00C0785A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F563E" w14:textId="7DEC44ED" w:rsidR="00C0785A" w:rsidRPr="00DA68F9" w:rsidRDefault="00273BA9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>Zajęcia specjalistyczne - warsztaty psychologiczne – Pola Mielczarek</w:t>
            </w:r>
          </w:p>
        </w:tc>
        <w:tc>
          <w:tcPr>
            <w:tcW w:w="1750" w:type="dxa"/>
          </w:tcPr>
          <w:p w14:paraId="691CEECE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D65171" w14:textId="0599674F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E331C9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FDC4691" w14:textId="771FF628" w:rsidR="00C0785A" w:rsidRPr="008A62D7" w:rsidRDefault="00E331C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sz w:val="20"/>
              </w:rPr>
              <w:t>(</w:t>
            </w:r>
            <w:r w:rsidR="00273BA9">
              <w:rPr>
                <w:sz w:val="20"/>
              </w:rPr>
              <w:t>2</w:t>
            </w:r>
            <w:r w:rsidR="00C0785A" w:rsidRPr="00130F65">
              <w:rPr>
                <w:sz w:val="20"/>
              </w:rPr>
              <w:t xml:space="preserve"> dz., </w:t>
            </w:r>
            <w:r w:rsidR="00273BA9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 w:rsidR="00C0785A" w:rsidRPr="00130F65">
              <w:rPr>
                <w:sz w:val="20"/>
              </w:rPr>
              <w:t>ch.</w:t>
            </w:r>
            <w:proofErr w:type="spellEnd"/>
            <w:r w:rsidR="00C0785A" w:rsidRPr="00130F65">
              <w:rPr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202622"/>
    <w:rsid w:val="00217C6B"/>
    <w:rsid w:val="00273BA9"/>
    <w:rsid w:val="003A2C66"/>
    <w:rsid w:val="004E794C"/>
    <w:rsid w:val="005571FF"/>
    <w:rsid w:val="00744C6D"/>
    <w:rsid w:val="007862B8"/>
    <w:rsid w:val="007F7FE1"/>
    <w:rsid w:val="00881A21"/>
    <w:rsid w:val="008D665F"/>
    <w:rsid w:val="008F361A"/>
    <w:rsid w:val="008F660E"/>
    <w:rsid w:val="0091084C"/>
    <w:rsid w:val="00937BB3"/>
    <w:rsid w:val="009574B6"/>
    <w:rsid w:val="00A549B4"/>
    <w:rsid w:val="00A8414F"/>
    <w:rsid w:val="00A90A87"/>
    <w:rsid w:val="00B55C9C"/>
    <w:rsid w:val="00B87DB9"/>
    <w:rsid w:val="00B909CF"/>
    <w:rsid w:val="00B90F89"/>
    <w:rsid w:val="00C0785A"/>
    <w:rsid w:val="00C24D5B"/>
    <w:rsid w:val="00CC2871"/>
    <w:rsid w:val="00DA68F9"/>
    <w:rsid w:val="00E331C9"/>
    <w:rsid w:val="00E7168E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2</cp:revision>
  <cp:lastPrinted>2024-11-21T13:44:00Z</cp:lastPrinted>
  <dcterms:created xsi:type="dcterms:W3CDTF">2024-11-21T13:44:00Z</dcterms:created>
  <dcterms:modified xsi:type="dcterms:W3CDTF">2024-11-21T13:44:00Z</dcterms:modified>
</cp:coreProperties>
</file>