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4615" w14:textId="48E0D27C" w:rsidR="00EC5BDA" w:rsidRPr="00974DF4" w:rsidRDefault="00C06945" w:rsidP="00974DF4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74DF4">
        <w:rPr>
          <w:rFonts w:asciiTheme="minorHAnsi" w:hAnsiTheme="minorHAnsi" w:cstheme="minorHAnsi"/>
          <w:i/>
          <w:iCs/>
          <w:sz w:val="18"/>
          <w:szCs w:val="18"/>
          <w:lang w:val="de-DE"/>
        </w:rPr>
        <w:t>P</w:t>
      </w:r>
      <w:proofErr w:type="spellStart"/>
      <w:r w:rsidRPr="00974DF4">
        <w:rPr>
          <w:rFonts w:asciiTheme="minorHAnsi" w:hAnsiTheme="minorHAnsi" w:cstheme="minorHAnsi"/>
          <w:i/>
          <w:iCs/>
          <w:sz w:val="18"/>
          <w:szCs w:val="18"/>
        </w:rPr>
        <w:t>rojekt</w:t>
      </w:r>
      <w:proofErr w:type="spellEnd"/>
      <w:r w:rsidRPr="00974DF4">
        <w:rPr>
          <w:rFonts w:asciiTheme="minorHAnsi" w:hAnsiTheme="minorHAnsi" w:cstheme="minorHAnsi"/>
          <w:i/>
          <w:iCs/>
          <w:sz w:val="18"/>
          <w:szCs w:val="18"/>
        </w:rPr>
        <w:t xml:space="preserve"> pod nazwą  </w:t>
      </w:r>
      <w:bookmarkStart w:id="0" w:name="_Hlk178075844"/>
      <w:r w:rsidR="00BA4422">
        <w:rPr>
          <w:rFonts w:asciiTheme="minorHAnsi" w:hAnsiTheme="minorHAnsi" w:cstheme="minorHAnsi"/>
          <w:i/>
          <w:iCs/>
          <w:sz w:val="18"/>
          <w:szCs w:val="18"/>
        </w:rPr>
        <w:t>,, Uczniowie i uczennice Gminy Rędziny gotowi na sukces</w:t>
      </w:r>
      <w:r w:rsidR="00A538ED" w:rsidRPr="00A538ED">
        <w:rPr>
          <w:rFonts w:asciiTheme="minorHAnsi" w:hAnsiTheme="minorHAnsi" w:cstheme="minorHAnsi"/>
          <w:i/>
          <w:iCs/>
          <w:sz w:val="18"/>
          <w:szCs w:val="18"/>
        </w:rPr>
        <w:t>”,   numer projektu: FESL.06.02-IZ.01-</w:t>
      </w:r>
      <w:r w:rsidR="00BA4422">
        <w:rPr>
          <w:rFonts w:asciiTheme="minorHAnsi" w:hAnsiTheme="minorHAnsi" w:cstheme="minorHAnsi"/>
          <w:i/>
          <w:iCs/>
          <w:sz w:val="18"/>
          <w:szCs w:val="18"/>
        </w:rPr>
        <w:t>0AF1</w:t>
      </w:r>
      <w:r w:rsidR="00A538ED" w:rsidRPr="00A538ED">
        <w:rPr>
          <w:rFonts w:asciiTheme="minorHAnsi" w:hAnsiTheme="minorHAnsi" w:cstheme="minorHAnsi"/>
          <w:i/>
          <w:iCs/>
          <w:sz w:val="18"/>
          <w:szCs w:val="18"/>
        </w:rPr>
        <w:t>/2</w:t>
      </w:r>
      <w:r w:rsidR="00BA4422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A538ED" w:rsidRPr="00A538ED">
        <w:rPr>
          <w:rFonts w:asciiTheme="minorHAnsi" w:hAnsiTheme="minorHAnsi" w:cstheme="minorHAnsi"/>
          <w:i/>
          <w:iCs/>
          <w:sz w:val="18"/>
          <w:szCs w:val="18"/>
        </w:rPr>
        <w:t>-002</w:t>
      </w:r>
      <w:bookmarkEnd w:id="0"/>
      <w:r w:rsidRPr="00974DF4">
        <w:rPr>
          <w:rFonts w:asciiTheme="minorHAnsi" w:hAnsiTheme="minorHAnsi" w:cstheme="minorHAnsi"/>
          <w:i/>
          <w:iCs/>
          <w:sz w:val="18"/>
          <w:szCs w:val="18"/>
        </w:rPr>
        <w:t>, współfinansowany ze środków Europejskiego Funduszu Społecznego +  w ramach Fundusze Europejskie dla Śląskiego na lata 2021 -2027</w:t>
      </w:r>
    </w:p>
    <w:p w14:paraId="76602DFC" w14:textId="77777777" w:rsidR="00C06945" w:rsidRPr="00974DF4" w:rsidRDefault="00C06945" w:rsidP="00974DF4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D855AE2" w14:textId="0CD333C4" w:rsidR="00EC5BDA" w:rsidRPr="00974DF4" w:rsidRDefault="00EC5BDA" w:rsidP="00974DF4">
      <w:pPr>
        <w:ind w:right="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UMOWA UCZESTNICTWA W PROJEKCIE</w:t>
      </w:r>
      <w:r w:rsidR="006D0ED0"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E762D" w:rsidRPr="00974DF4">
        <w:rPr>
          <w:rFonts w:asciiTheme="minorHAnsi" w:eastAsia="Times New Roman" w:hAnsiTheme="minorHAnsi" w:cstheme="minorHAnsi"/>
          <w:b/>
          <w:sz w:val="22"/>
          <w:szCs w:val="22"/>
        </w:rPr>
        <w:t>–</w:t>
      </w:r>
      <w:r w:rsidR="006D0ED0"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6C43C1" w:rsidRPr="00974DF4">
        <w:rPr>
          <w:rFonts w:asciiTheme="minorHAnsi" w:eastAsia="Times New Roman" w:hAnsiTheme="minorHAnsi" w:cstheme="minorHAnsi"/>
          <w:b/>
          <w:sz w:val="22"/>
          <w:szCs w:val="22"/>
        </w:rPr>
        <w:t>DZIECKO</w:t>
      </w:r>
    </w:p>
    <w:p w14:paraId="5FFC8656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BA8335" w14:textId="78AE53D4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zawarta w dniu ……………………………</w:t>
      </w:r>
      <w:r w:rsidR="006C43C1" w:rsidRPr="00974DF4">
        <w:rPr>
          <w:rFonts w:asciiTheme="minorHAnsi" w:eastAsia="Times New Roman" w:hAnsiTheme="minorHAnsi" w:cstheme="minorHAnsi"/>
          <w:sz w:val="22"/>
          <w:szCs w:val="22"/>
        </w:rPr>
        <w:t>202</w:t>
      </w:r>
      <w:r w:rsidR="001867CB">
        <w:rPr>
          <w:rFonts w:asciiTheme="minorHAnsi" w:eastAsia="Times New Roman" w:hAnsiTheme="minorHAnsi" w:cstheme="minorHAnsi"/>
          <w:sz w:val="22"/>
          <w:szCs w:val="22"/>
        </w:rPr>
        <w:t>5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r. w </w:t>
      </w:r>
      <w:r w:rsidR="00C06945" w:rsidRPr="00974DF4">
        <w:rPr>
          <w:rFonts w:asciiTheme="minorHAnsi" w:eastAsia="Times New Roman" w:hAnsiTheme="minorHAnsi" w:cstheme="minorHAnsi"/>
          <w:sz w:val="22"/>
          <w:szCs w:val="22"/>
        </w:rPr>
        <w:t xml:space="preserve">Rędzinach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pomiędzy:</w:t>
      </w:r>
    </w:p>
    <w:p w14:paraId="0F486CA9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7D5227" w14:textId="31BE3175" w:rsidR="00EC5BDA" w:rsidRPr="00974DF4" w:rsidRDefault="00DF756A" w:rsidP="00974DF4">
      <w:pPr>
        <w:ind w:right="2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Szkołą Podstawową im. G. Morcinka w Rędzinach </w:t>
      </w:r>
      <w:r w:rsidR="0056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zwan</w:t>
      </w:r>
      <w:r w:rsidR="00A538ED">
        <w:rPr>
          <w:rFonts w:asciiTheme="minorHAnsi" w:eastAsia="Times New Roman" w:hAnsiTheme="minorHAnsi" w:cstheme="minorHAnsi"/>
          <w:sz w:val="22"/>
          <w:szCs w:val="22"/>
        </w:rPr>
        <w:t>ą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 xml:space="preserve"> dalej „Realizatorem projektu”</w:t>
      </w:r>
      <w:r w:rsidR="00EC5BDA"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B3DD6" w:rsidRPr="00974DF4">
        <w:rPr>
          <w:rFonts w:asciiTheme="minorHAnsi" w:eastAsia="Times New Roman" w:hAnsiTheme="minorHAnsi" w:cstheme="minorHAnsi"/>
          <w:sz w:val="22"/>
          <w:szCs w:val="22"/>
        </w:rPr>
        <w:t xml:space="preserve">reprezentowanym przez  </w:t>
      </w:r>
      <w:r w:rsidR="00A538E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…………………………………………….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- Dyrektora Placówki, a</w:t>
      </w:r>
    </w:p>
    <w:p w14:paraId="2AC59C4D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0A12A8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F7AAB51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7DF271" w14:textId="1E491B85" w:rsidR="00EC5BDA" w:rsidRPr="00974DF4" w:rsidRDefault="00EC5BDA" w:rsidP="00974DF4">
      <w:pPr>
        <w:ind w:left="258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(imię i nazwisko</w:t>
      </w:r>
      <w:r w:rsidR="006C43C1" w:rsidRPr="00974DF4">
        <w:rPr>
          <w:rFonts w:asciiTheme="minorHAnsi" w:eastAsia="Times New Roman" w:hAnsiTheme="minorHAnsi" w:cstheme="minorHAnsi"/>
          <w:sz w:val="22"/>
          <w:szCs w:val="22"/>
        </w:rPr>
        <w:t xml:space="preserve"> dziecka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2F30AE05" w14:textId="77777777" w:rsidR="00C06945" w:rsidRPr="00974DF4" w:rsidRDefault="00C06945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CABF68" w14:textId="300AF39D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zwanym/-</w:t>
      </w:r>
      <w:proofErr w:type="spellStart"/>
      <w:r w:rsidRPr="00974DF4">
        <w:rPr>
          <w:rFonts w:asciiTheme="minorHAnsi" w:eastAsia="Times New Roman" w:hAnsiTheme="minorHAnsi" w:cstheme="minorHAnsi"/>
          <w:sz w:val="22"/>
          <w:szCs w:val="22"/>
        </w:rPr>
        <w:t>ną</w:t>
      </w:r>
      <w:proofErr w:type="spellEnd"/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dalej „Uczestnikiem”</w:t>
      </w:r>
    </w:p>
    <w:p w14:paraId="791DB0E6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31869A2" w14:textId="77777777" w:rsidR="00EC5BDA" w:rsidRPr="00974DF4" w:rsidRDefault="00EC5BDA" w:rsidP="00974DF4">
      <w:pPr>
        <w:ind w:right="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§ 1.</w:t>
      </w:r>
    </w:p>
    <w:p w14:paraId="41369577" w14:textId="5170DC0B" w:rsidR="00EC5BDA" w:rsidRPr="00974DF4" w:rsidRDefault="00EC5BDA" w:rsidP="00974DF4">
      <w:pPr>
        <w:ind w:right="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Przedmiotem niniejszej umowy jest udział Uczestnika w Projekcie pn. 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„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Uczniowie i uczennice Gminy Rędziny gotowi na sukces</w:t>
      </w:r>
      <w:r w:rsidR="00A538ED" w:rsidRPr="00A538ED">
        <w:rPr>
          <w:rFonts w:asciiTheme="minorHAnsi" w:eastAsia="Times New Roman" w:hAnsiTheme="minorHAnsi" w:cstheme="minorHAnsi"/>
          <w:b/>
          <w:sz w:val="22"/>
          <w:szCs w:val="22"/>
        </w:rPr>
        <w:t>”, numer projektu: FESL.06.02-IZ.01-0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AF1</w:t>
      </w:r>
      <w:r w:rsidR="00A538ED" w:rsidRPr="00A538ED">
        <w:rPr>
          <w:rFonts w:asciiTheme="minorHAnsi" w:eastAsia="Times New Roman" w:hAnsiTheme="minorHAnsi" w:cstheme="minorHAnsi"/>
          <w:b/>
          <w:sz w:val="22"/>
          <w:szCs w:val="22"/>
        </w:rPr>
        <w:t>/2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4</w:t>
      </w:r>
      <w:r w:rsidR="00A538ED" w:rsidRPr="00A538ED">
        <w:rPr>
          <w:rFonts w:asciiTheme="minorHAnsi" w:eastAsia="Times New Roman" w:hAnsiTheme="minorHAnsi" w:cstheme="minorHAnsi"/>
          <w:b/>
          <w:sz w:val="22"/>
          <w:szCs w:val="22"/>
        </w:rPr>
        <w:t>-002</w:t>
      </w:r>
      <w:r w:rsidR="00A538E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w ramach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>Programu regionalnego Fundusze Europejskie</w:t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dla </w:t>
      </w:r>
      <w:r w:rsidR="00C06945" w:rsidRPr="00974DF4">
        <w:rPr>
          <w:rFonts w:asciiTheme="minorHAnsi" w:eastAsia="Times New Roman" w:hAnsiTheme="minorHAnsi" w:cstheme="minorHAnsi"/>
          <w:sz w:val="22"/>
          <w:szCs w:val="22"/>
        </w:rPr>
        <w:t xml:space="preserve">Śląskiego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>2021-2027</w:t>
      </w:r>
    </w:p>
    <w:p w14:paraId="5FF3D5D0" w14:textId="77777777" w:rsidR="00C06945" w:rsidRPr="00974DF4" w:rsidRDefault="00C06945" w:rsidP="00974DF4">
      <w:pPr>
        <w:ind w:right="40"/>
        <w:rPr>
          <w:rFonts w:asciiTheme="minorHAnsi" w:eastAsia="Times New Roman" w:hAnsiTheme="minorHAnsi" w:cstheme="minorHAnsi"/>
          <w:sz w:val="22"/>
          <w:szCs w:val="22"/>
        </w:rPr>
      </w:pPr>
    </w:p>
    <w:p w14:paraId="2B67929B" w14:textId="65E17747" w:rsidR="00EC5BDA" w:rsidRPr="00974DF4" w:rsidRDefault="00EC5BDA" w:rsidP="00974DF4">
      <w:pPr>
        <w:numPr>
          <w:ilvl w:val="2"/>
          <w:numId w:val="1"/>
        </w:numPr>
        <w:tabs>
          <w:tab w:val="left" w:pos="4540"/>
        </w:tabs>
        <w:ind w:left="4540" w:hanging="184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2.</w:t>
      </w:r>
    </w:p>
    <w:p w14:paraId="46D7BC4D" w14:textId="6486C508" w:rsidR="00EC5BDA" w:rsidRPr="00974DF4" w:rsidRDefault="00EC5BDA" w:rsidP="00974DF4">
      <w:pPr>
        <w:numPr>
          <w:ilvl w:val="0"/>
          <w:numId w:val="1"/>
        </w:numPr>
        <w:tabs>
          <w:tab w:val="left" w:pos="360"/>
        </w:tabs>
        <w:ind w:left="360" w:right="2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Projekt jest współfinansowany ze środków Unii Europejskiej z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Europejskiego Funduszu Społecznego </w:t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 xml:space="preserve">Plus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w ramach Programu regionalnego Fundusze Europejskie dla </w:t>
      </w:r>
      <w:r w:rsidR="00C06945" w:rsidRPr="00974DF4">
        <w:rPr>
          <w:rFonts w:asciiTheme="minorHAnsi" w:eastAsia="Times New Roman" w:hAnsiTheme="minorHAnsi" w:cstheme="minorHAnsi"/>
          <w:sz w:val="22"/>
          <w:szCs w:val="22"/>
        </w:rPr>
        <w:t>Śląskiego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  2021-2027.</w:t>
      </w:r>
    </w:p>
    <w:p w14:paraId="3C1662A8" w14:textId="40387395" w:rsidR="00EC5BDA" w:rsidRPr="00974DF4" w:rsidRDefault="00EC5BDA" w:rsidP="00974DF4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Projekt realizowany w terminie 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od 01.0</w:t>
      </w:r>
      <w:r w:rsidR="00C06945" w:rsidRPr="00974DF4">
        <w:rPr>
          <w:rFonts w:asciiTheme="minorHAnsi" w:eastAsia="Times New Roman" w:hAnsiTheme="minorHAnsi" w:cstheme="minorHAnsi"/>
          <w:b/>
          <w:sz w:val="22"/>
          <w:szCs w:val="22"/>
        </w:rPr>
        <w:t>8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r. do 3</w:t>
      </w:r>
      <w:r w:rsidR="00A3526C" w:rsidRPr="00974DF4">
        <w:rPr>
          <w:rFonts w:asciiTheme="minorHAnsi" w:eastAsia="Times New Roman" w:hAnsiTheme="minorHAnsi" w:cstheme="minorHAnsi"/>
          <w:b/>
          <w:sz w:val="22"/>
          <w:szCs w:val="22"/>
        </w:rPr>
        <w:t>0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.0</w:t>
      </w:r>
      <w:r w:rsidR="00CA1998" w:rsidRPr="00974DF4">
        <w:rPr>
          <w:rFonts w:asciiTheme="minorHAnsi" w:eastAsia="Times New Roman" w:hAnsiTheme="minorHAnsi" w:cstheme="minorHAnsi"/>
          <w:b/>
          <w:sz w:val="22"/>
          <w:szCs w:val="22"/>
        </w:rPr>
        <w:t>6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6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r.</w:t>
      </w:r>
    </w:p>
    <w:p w14:paraId="41D395B5" w14:textId="77777777" w:rsidR="00EC5BDA" w:rsidRPr="00974DF4" w:rsidRDefault="00EC5BDA" w:rsidP="00974DF4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Udział w projekcie 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jest bezpłatny.</w:t>
      </w:r>
    </w:p>
    <w:p w14:paraId="2C7E809E" w14:textId="77777777" w:rsidR="001354D0" w:rsidRPr="00974DF4" w:rsidRDefault="001354D0" w:rsidP="00974DF4">
      <w:pPr>
        <w:tabs>
          <w:tab w:val="left" w:pos="360"/>
        </w:tabs>
        <w:ind w:left="360"/>
        <w:rPr>
          <w:rFonts w:asciiTheme="minorHAnsi" w:eastAsia="Times New Roman" w:hAnsiTheme="minorHAnsi" w:cstheme="minorHAnsi"/>
          <w:sz w:val="22"/>
          <w:szCs w:val="22"/>
        </w:rPr>
      </w:pPr>
    </w:p>
    <w:p w14:paraId="7527DD40" w14:textId="72E9565E" w:rsidR="00EC5BDA" w:rsidRPr="00974DF4" w:rsidRDefault="00EC5BDA" w:rsidP="00974DF4">
      <w:pPr>
        <w:numPr>
          <w:ilvl w:val="2"/>
          <w:numId w:val="1"/>
        </w:numPr>
        <w:tabs>
          <w:tab w:val="left" w:pos="4540"/>
        </w:tabs>
        <w:ind w:left="4540" w:hanging="184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3.</w:t>
      </w:r>
    </w:p>
    <w:p w14:paraId="155FE9BF" w14:textId="15574073" w:rsidR="00EC5BDA" w:rsidRPr="00974DF4" w:rsidRDefault="00EC5BDA" w:rsidP="00974DF4">
      <w:pPr>
        <w:numPr>
          <w:ilvl w:val="1"/>
          <w:numId w:val="1"/>
        </w:numPr>
        <w:tabs>
          <w:tab w:val="left" w:pos="420"/>
        </w:tabs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Uczestnik</w:t>
      </w:r>
      <w:r w:rsidR="00200104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potwierdza udzi</w:t>
      </w:r>
      <w:r w:rsidR="006222EC" w:rsidRPr="00974DF4">
        <w:rPr>
          <w:rFonts w:asciiTheme="minorHAnsi" w:eastAsia="Times New Roman" w:hAnsiTheme="minorHAnsi" w:cstheme="minorHAnsi"/>
          <w:sz w:val="22"/>
          <w:szCs w:val="22"/>
        </w:rPr>
        <w:t xml:space="preserve">ał w n/w zajęciach dodatkowych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oraz składa niezbędne oświadczenia</w:t>
      </w:r>
      <w:r w:rsidR="00974DF4">
        <w:rPr>
          <w:rFonts w:asciiTheme="minorHAnsi" w:eastAsia="Times New Roman" w:hAnsiTheme="minorHAnsi" w:cstheme="minorHAnsi"/>
          <w:sz w:val="22"/>
          <w:szCs w:val="22"/>
        </w:rPr>
        <w:t xml:space="preserve">                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i</w:t>
      </w:r>
      <w:r w:rsid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dokumenty</w:t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107C0EFE" w14:textId="77777777" w:rsidR="00DE762D" w:rsidRPr="00974DF4" w:rsidRDefault="00DE762D" w:rsidP="00974DF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15F4F554" w14:textId="77777777" w:rsidR="00DF756A" w:rsidRPr="00974DF4" w:rsidRDefault="00DF756A" w:rsidP="00DF756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bookmarkStart w:id="1" w:name="_Hlk68078787"/>
      <w:r>
        <w:rPr>
          <w:rFonts w:asciiTheme="minorHAnsi" w:hAnsiTheme="minorHAnsi" w:cstheme="minorHAnsi"/>
          <w:sz w:val="22"/>
          <w:szCs w:val="22"/>
        </w:rPr>
        <w:t>Innowacyjne zajęcia</w:t>
      </w:r>
      <w:r w:rsidRPr="00974DF4">
        <w:rPr>
          <w:rFonts w:asciiTheme="minorHAnsi" w:hAnsiTheme="minorHAnsi" w:cstheme="minorHAnsi"/>
          <w:sz w:val="22"/>
          <w:szCs w:val="22"/>
        </w:rPr>
        <w:t xml:space="preserve">: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7174618B" w14:textId="77777777" w:rsidR="00DF756A" w:rsidRPr="00974DF4" w:rsidRDefault="00DF756A" w:rsidP="00DF756A">
      <w:pPr>
        <w:pStyle w:val="Akapitzlist"/>
        <w:numPr>
          <w:ilvl w:val="0"/>
          <w:numId w:val="10"/>
        </w:num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Warsztaty naukowo - badawcze</w:t>
      </w:r>
      <w:r w:rsidRPr="00974DF4">
        <w:rPr>
          <w:rFonts w:asciiTheme="minorHAnsi" w:hAnsiTheme="minorHAnsi" w:cstheme="minorHAnsi"/>
          <w:sz w:val="22"/>
          <w:szCs w:val="22"/>
        </w:rPr>
        <w:t xml:space="preserve">: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18CEFD05" w14:textId="77777777" w:rsidR="00DF756A" w:rsidRPr="0029706B" w:rsidRDefault="00DF756A" w:rsidP="00DF756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Edukacja</w:t>
      </w:r>
      <w:r w:rsidRPr="002970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706B">
        <w:rPr>
          <w:rFonts w:asciiTheme="minorHAnsi" w:hAnsiTheme="minorHAnsi" w:cstheme="minorHAnsi"/>
          <w:sz w:val="22"/>
          <w:szCs w:val="22"/>
        </w:rPr>
        <w:t xml:space="preserve">w zakresie higieny cyfrowej </w:t>
      </w:r>
      <w:r w:rsidRPr="0029706B">
        <w:rPr>
          <w:rFonts w:asciiTheme="minorHAnsi" w:hAnsiTheme="minorHAnsi" w:cstheme="minorHAnsi" w:hint="eastAsia"/>
          <w:sz w:val="22"/>
          <w:szCs w:val="22"/>
        </w:rPr>
        <w:t>–</w:t>
      </w:r>
      <w:r w:rsidRPr="0029706B">
        <w:rPr>
          <w:rFonts w:asciiTheme="minorHAnsi" w:hAnsiTheme="minorHAnsi" w:cstheme="minorHAnsi"/>
          <w:sz w:val="22"/>
          <w:szCs w:val="22"/>
        </w:rPr>
        <w:t xml:space="preserve"> BEZPIECZNY KOMPUTER:</w:t>
      </w:r>
      <w:r w:rsidRPr="00974DF4">
        <w:rPr>
          <w:rFonts w:asciiTheme="minorHAnsi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57CD7578" w14:textId="77777777" w:rsidR="00DF756A" w:rsidRPr="0029706B" w:rsidRDefault="00DF756A" w:rsidP="00DF756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9706B">
        <w:rPr>
          <w:rFonts w:asciiTheme="minorHAnsi" w:hAnsiTheme="minorHAnsi" w:cstheme="minorHAnsi"/>
          <w:sz w:val="22"/>
          <w:szCs w:val="22"/>
        </w:rPr>
        <w:t>Program SZKO</w:t>
      </w:r>
      <w:r w:rsidRPr="0029706B">
        <w:rPr>
          <w:rFonts w:asciiTheme="minorHAnsi" w:hAnsiTheme="minorHAnsi" w:cstheme="minorHAnsi" w:hint="eastAsia"/>
          <w:sz w:val="22"/>
          <w:szCs w:val="22"/>
        </w:rPr>
        <w:t>Ł</w:t>
      </w:r>
      <w:r w:rsidRPr="0029706B">
        <w:rPr>
          <w:rFonts w:asciiTheme="minorHAnsi" w:hAnsiTheme="minorHAnsi" w:cstheme="minorHAnsi"/>
          <w:sz w:val="22"/>
          <w:szCs w:val="22"/>
        </w:rPr>
        <w:t>A PRZECIWKO DYSKRYMINACJI:</w:t>
      </w:r>
      <w:r w:rsidRPr="00974DF4">
        <w:rPr>
          <w:rFonts w:asciiTheme="minorHAnsi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</w:t>
      </w:r>
    </w:p>
    <w:bookmarkEnd w:id="1"/>
    <w:p w14:paraId="7532A0AE" w14:textId="77777777" w:rsidR="00DE762D" w:rsidRPr="00974DF4" w:rsidRDefault="00DE762D" w:rsidP="00974DF4">
      <w:pPr>
        <w:pStyle w:val="Akapitzlist"/>
        <w:rPr>
          <w:rFonts w:asciiTheme="minorHAnsi" w:eastAsia="Times New Roman" w:hAnsiTheme="minorHAnsi" w:cstheme="minorHAnsi"/>
          <w:sz w:val="22"/>
          <w:szCs w:val="22"/>
        </w:rPr>
      </w:pPr>
    </w:p>
    <w:p w14:paraId="19B68328" w14:textId="71A20097" w:rsidR="001354D0" w:rsidRPr="00974DF4" w:rsidRDefault="00EC5BDA" w:rsidP="00974DF4">
      <w:pPr>
        <w:numPr>
          <w:ilvl w:val="1"/>
          <w:numId w:val="1"/>
        </w:numPr>
        <w:tabs>
          <w:tab w:val="left" w:pos="420"/>
        </w:tabs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Uczestnik oświadcza, że zapoznał się z treścią Regulaminu rekrutacji i uczestnictwa </w:t>
      </w:r>
      <w:r w:rsidR="006C43C1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w Projekcie pt. 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="00BA4422">
        <w:rPr>
          <w:rFonts w:asciiTheme="minorHAnsi" w:eastAsia="Times New Roman" w:hAnsiTheme="minorHAnsi" w:cstheme="minorHAnsi"/>
          <w:b/>
          <w:bCs/>
          <w:sz w:val="22"/>
          <w:szCs w:val="22"/>
        </w:rPr>
        <w:t>Uczniowie i uczennice Gminy Rędziny gotowi na sukces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”,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przyjmuję do wiadomości treści w nim zawarte i zobowiązują się do przestrzegania jego zapisów oraz kwalifikuje się do objęcia wsparciem w ramach projektu.</w:t>
      </w:r>
    </w:p>
    <w:p w14:paraId="6F126E46" w14:textId="73ACA065" w:rsidR="001354D0" w:rsidRPr="00974DF4" w:rsidRDefault="00694DC2" w:rsidP="00974DF4">
      <w:pPr>
        <w:numPr>
          <w:ilvl w:val="1"/>
          <w:numId w:val="1"/>
        </w:numPr>
        <w:tabs>
          <w:tab w:val="left" w:pos="420"/>
        </w:tabs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hAnsiTheme="minorHAnsi" w:cstheme="minorHAnsi"/>
          <w:sz w:val="22"/>
          <w:szCs w:val="22"/>
        </w:rPr>
        <w:t>Rodzic/ opiekun prawny</w:t>
      </w:r>
      <w:r w:rsidR="001354D0" w:rsidRPr="00974DF4">
        <w:rPr>
          <w:rFonts w:asciiTheme="minorHAnsi" w:hAnsiTheme="minorHAnsi" w:cstheme="minorHAnsi"/>
          <w:sz w:val="22"/>
          <w:szCs w:val="22"/>
        </w:rPr>
        <w:t xml:space="preserve"> jest świadomy odpowiedzialności, w tym odpowiedzialności cywilnej, za składanie nieprawdziwych oświadczeń, na podstawie których Uczestnik Projektu został zakwalifikowany do udziału w Projekcie.</w:t>
      </w:r>
    </w:p>
    <w:p w14:paraId="3B048C50" w14:textId="5434DFFF" w:rsidR="007C77D8" w:rsidRPr="00974DF4" w:rsidRDefault="007C77D8" w:rsidP="00974DF4">
      <w:pPr>
        <w:pStyle w:val="Teksttreci0"/>
        <w:numPr>
          <w:ilvl w:val="0"/>
          <w:numId w:val="1"/>
        </w:numPr>
        <w:spacing w:line="240" w:lineRule="auto"/>
        <w:ind w:firstLine="142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Uczestnik zobowiązuje się do:</w:t>
      </w:r>
    </w:p>
    <w:p w14:paraId="3887A38B" w14:textId="7F160F11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34"/>
        </w:tabs>
        <w:spacing w:line="240" w:lineRule="auto"/>
        <w:ind w:left="360" w:firstLine="66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Zgłaszania się na Zajęcia dodatkowe w dniu, o godzinie i w miejscu wskazanym                                                  w harmonogramie zajęć.</w:t>
      </w:r>
    </w:p>
    <w:p w14:paraId="4699D41A" w14:textId="77777777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58"/>
        </w:tabs>
        <w:spacing w:line="240" w:lineRule="auto"/>
        <w:ind w:left="360" w:firstLine="66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Zachowania zgodnego z ogólnie przyjętymi normami społecznymi podczas udziału w projekcie.</w:t>
      </w:r>
    </w:p>
    <w:p w14:paraId="166AC3A9" w14:textId="77777777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54"/>
        </w:tabs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Wypełniania anonimowych ankiet oceniających projekt, jeżeli takowe będą wymagane.</w:t>
      </w:r>
    </w:p>
    <w:p w14:paraId="18E0F88C" w14:textId="77777777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58"/>
        </w:tabs>
        <w:spacing w:line="240" w:lineRule="auto"/>
        <w:ind w:left="360" w:firstLine="66"/>
        <w:jc w:val="both"/>
        <w:rPr>
          <w:rStyle w:val="Teksttreci"/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 xml:space="preserve">Udzielania Realizatorowi projektu informacji niezbędnych dla prawidłowego prowadzenia </w:t>
      </w:r>
      <w:r w:rsidRPr="00974DF4">
        <w:rPr>
          <w:rStyle w:val="Teksttreci"/>
          <w:rFonts w:asciiTheme="minorHAnsi" w:hAnsiTheme="minorHAnsi" w:cstheme="minorHAnsi"/>
        </w:rPr>
        <w:lastRenderedPageBreak/>
        <w:t>sprawozdawczości projektu.</w:t>
      </w:r>
    </w:p>
    <w:p w14:paraId="711BC93B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9F5FB9" w14:textId="4484FB71" w:rsidR="00EC5BDA" w:rsidRPr="00974DF4" w:rsidRDefault="00EC5BDA" w:rsidP="00974DF4">
      <w:pPr>
        <w:numPr>
          <w:ilvl w:val="2"/>
          <w:numId w:val="1"/>
        </w:numPr>
        <w:tabs>
          <w:tab w:val="left" w:pos="4540"/>
        </w:tabs>
        <w:ind w:left="4540" w:hanging="184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4.</w:t>
      </w:r>
    </w:p>
    <w:p w14:paraId="21283C56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Realizator projektu zobowiązuje się do:</w:t>
      </w:r>
    </w:p>
    <w:p w14:paraId="4B0ABF32" w14:textId="788BCA84" w:rsidR="00EC5BDA" w:rsidRPr="00974DF4" w:rsidRDefault="00EC5BDA" w:rsidP="00974DF4">
      <w:pPr>
        <w:numPr>
          <w:ilvl w:val="0"/>
          <w:numId w:val="3"/>
        </w:numPr>
        <w:tabs>
          <w:tab w:val="left" w:pos="720"/>
        </w:tabs>
        <w:ind w:left="720" w:right="2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Przeprowadzenia zajęć dodatkowych zgodnie z przyjętym harmonogramem i</w:t>
      </w:r>
      <w:r w:rsidR="001354D0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tematyką.</w:t>
      </w:r>
    </w:p>
    <w:p w14:paraId="7655AE1D" w14:textId="51CC0BD0" w:rsidR="00EC5BDA" w:rsidRPr="00974DF4" w:rsidRDefault="00EC5BDA" w:rsidP="00974DF4">
      <w:pPr>
        <w:numPr>
          <w:ilvl w:val="0"/>
          <w:numId w:val="3"/>
        </w:numPr>
        <w:tabs>
          <w:tab w:val="left" w:pos="720"/>
        </w:tabs>
        <w:ind w:left="720" w:right="1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Udostępnienia nieodpłatnie </w:t>
      </w:r>
      <w:proofErr w:type="spellStart"/>
      <w:r w:rsidR="00DB3DD6" w:rsidRPr="00974DF4">
        <w:rPr>
          <w:rFonts w:asciiTheme="minorHAnsi" w:eastAsia="Times New Roman" w:hAnsiTheme="minorHAnsi" w:cstheme="minorHAnsi"/>
          <w:sz w:val="22"/>
          <w:szCs w:val="22"/>
        </w:rPr>
        <w:t>sal</w:t>
      </w:r>
      <w:proofErr w:type="spellEnd"/>
      <w:r w:rsidR="00DB3DD6" w:rsidRPr="00974DF4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wyposażenia i pomocy edukacyjnych zakupionych w ramach projektu do celów w/w zajęć dodatkowych.</w:t>
      </w:r>
    </w:p>
    <w:p w14:paraId="3FB2CE68" w14:textId="704D5EE9" w:rsidR="00EC5BDA" w:rsidRPr="00A538ED" w:rsidRDefault="00EC5BDA" w:rsidP="00974DF4">
      <w:pPr>
        <w:numPr>
          <w:ilvl w:val="0"/>
          <w:numId w:val="3"/>
        </w:numPr>
        <w:tabs>
          <w:tab w:val="left" w:pos="796"/>
        </w:tabs>
        <w:ind w:left="796" w:right="2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538ED">
        <w:rPr>
          <w:rFonts w:asciiTheme="minorHAnsi" w:eastAsia="Times New Roman" w:hAnsiTheme="minorHAnsi" w:cstheme="minorHAnsi"/>
          <w:sz w:val="22"/>
          <w:szCs w:val="22"/>
        </w:rPr>
        <w:t xml:space="preserve">Zachowania poufności wszelkich danych osobowych udostępnionych przez Przedstawicieli ustawowych, z zastrzeżeniem potrzeb sprawozdawczości projektu określonego w wymaganiach </w:t>
      </w:r>
      <w:r w:rsidR="00A538ED" w:rsidRPr="00A538ED">
        <w:rPr>
          <w:rFonts w:asciiTheme="minorHAnsi" w:eastAsia="Times New Roman" w:hAnsiTheme="minorHAnsi" w:cstheme="minorHAnsi"/>
          <w:sz w:val="22"/>
          <w:szCs w:val="22"/>
        </w:rPr>
        <w:t xml:space="preserve">Programu Fundusze Europejskie dla </w:t>
      </w:r>
      <w:r w:rsidR="007C77D8" w:rsidRPr="00A538ED">
        <w:rPr>
          <w:rFonts w:asciiTheme="minorHAnsi" w:eastAsia="Times New Roman" w:hAnsiTheme="minorHAnsi" w:cstheme="minorHAnsi"/>
          <w:sz w:val="22"/>
          <w:szCs w:val="22"/>
        </w:rPr>
        <w:t>Śląskiego</w:t>
      </w:r>
      <w:r w:rsidR="00DB3DD6" w:rsidRPr="00A538ED">
        <w:rPr>
          <w:rFonts w:asciiTheme="minorHAnsi" w:eastAsia="Times New Roman" w:hAnsiTheme="minorHAnsi" w:cstheme="minorHAnsi"/>
          <w:sz w:val="22"/>
          <w:szCs w:val="22"/>
        </w:rPr>
        <w:t xml:space="preserve"> na lata 20</w:t>
      </w:r>
      <w:r w:rsidR="00CA1998" w:rsidRPr="00A538ED">
        <w:rPr>
          <w:rFonts w:asciiTheme="minorHAnsi" w:eastAsia="Times New Roman" w:hAnsiTheme="minorHAnsi" w:cstheme="minorHAnsi"/>
          <w:sz w:val="22"/>
          <w:szCs w:val="22"/>
        </w:rPr>
        <w:t>21</w:t>
      </w:r>
      <w:r w:rsidR="00DB3DD6" w:rsidRPr="00A538ED">
        <w:rPr>
          <w:rFonts w:asciiTheme="minorHAnsi" w:eastAsia="Times New Roman" w:hAnsiTheme="minorHAnsi" w:cstheme="minorHAnsi"/>
          <w:sz w:val="22"/>
          <w:szCs w:val="22"/>
        </w:rPr>
        <w:t>-202</w:t>
      </w:r>
      <w:r w:rsidR="00CA1998" w:rsidRPr="00A538ED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A538E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D5D8F0A" w14:textId="77777777" w:rsidR="001354D0" w:rsidRPr="00974DF4" w:rsidRDefault="001354D0" w:rsidP="00974DF4">
      <w:pPr>
        <w:tabs>
          <w:tab w:val="left" w:pos="796"/>
        </w:tabs>
        <w:ind w:left="796"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72B277" w14:textId="29453ACA" w:rsidR="001354D0" w:rsidRPr="00974DF4" w:rsidRDefault="00EC5BDA" w:rsidP="00974DF4">
      <w:pPr>
        <w:ind w:left="4436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§ 5.</w:t>
      </w:r>
    </w:p>
    <w:p w14:paraId="5FDF68DA" w14:textId="4F8CE67F" w:rsidR="00EC5BDA" w:rsidRPr="00974DF4" w:rsidRDefault="00EC5BDA" w:rsidP="00974DF4">
      <w:pPr>
        <w:tabs>
          <w:tab w:val="left" w:pos="356"/>
        </w:tabs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Umowa zostaje zawarta na czas określony 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od ...…</w:t>
      </w:r>
      <w:r w:rsidR="001867CB">
        <w:rPr>
          <w:rFonts w:asciiTheme="minorHAnsi" w:eastAsia="Times New Roman" w:hAnsiTheme="minorHAnsi" w:cstheme="minorHAnsi"/>
          <w:b/>
          <w:bCs/>
          <w:sz w:val="22"/>
          <w:szCs w:val="22"/>
        </w:rPr>
        <w:t>……….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r. do ……</w:t>
      </w:r>
      <w:r w:rsidR="001867CB">
        <w:rPr>
          <w:rFonts w:asciiTheme="minorHAnsi" w:eastAsia="Times New Roman" w:hAnsiTheme="minorHAnsi" w:cstheme="minorHAnsi"/>
          <w:b/>
          <w:bCs/>
          <w:sz w:val="22"/>
          <w:szCs w:val="22"/>
        </w:rPr>
        <w:t>….……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r.</w:t>
      </w:r>
    </w:p>
    <w:p w14:paraId="18C65D99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4DFF04" w14:textId="1B70041D" w:rsidR="001354D0" w:rsidRPr="00974DF4" w:rsidRDefault="001354D0" w:rsidP="00974DF4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/>
        <w:ind w:right="37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4DF4">
        <w:rPr>
          <w:rFonts w:asciiTheme="minorHAnsi" w:hAnsiTheme="minorHAnsi" w:cstheme="minorHAnsi"/>
          <w:sz w:val="22"/>
          <w:szCs w:val="22"/>
        </w:rPr>
        <w:t xml:space="preserve">Rezygnacja z udziału w Projekcie możliwa jest tylko w uzasadnionych przypadkach i następuje poprzez złożenie oświadczenia w formie pisemnej pod rygorem nieważności z </w:t>
      </w:r>
      <w:r w:rsidR="00694DC2" w:rsidRPr="00974DF4">
        <w:rPr>
          <w:rFonts w:asciiTheme="minorHAnsi" w:hAnsiTheme="minorHAnsi" w:cstheme="minorHAnsi"/>
          <w:sz w:val="22"/>
          <w:szCs w:val="22"/>
        </w:rPr>
        <w:t xml:space="preserve">2 – tygodniowym </w:t>
      </w:r>
      <w:r w:rsidRPr="00974DF4">
        <w:rPr>
          <w:rFonts w:asciiTheme="minorHAnsi" w:hAnsiTheme="minorHAnsi" w:cstheme="minorHAnsi"/>
          <w:sz w:val="22"/>
          <w:szCs w:val="22"/>
        </w:rPr>
        <w:t xml:space="preserve">okresem wypowiedzenia liczonym od </w:t>
      </w:r>
      <w:r w:rsidR="00694DC2" w:rsidRPr="00974DF4">
        <w:rPr>
          <w:rFonts w:asciiTheme="minorHAnsi" w:hAnsiTheme="minorHAnsi" w:cstheme="minorHAnsi"/>
          <w:sz w:val="22"/>
          <w:szCs w:val="22"/>
        </w:rPr>
        <w:t>następnego dnia</w:t>
      </w:r>
      <w:r w:rsidRPr="00974DF4">
        <w:rPr>
          <w:rFonts w:asciiTheme="minorHAnsi" w:hAnsiTheme="minorHAnsi" w:cstheme="minorHAnsi"/>
          <w:sz w:val="22"/>
          <w:szCs w:val="22"/>
        </w:rPr>
        <w:t>, w którym nastąpiło złożenie ww. oświadczenia.</w:t>
      </w:r>
    </w:p>
    <w:p w14:paraId="671AD88A" w14:textId="2094141B" w:rsidR="001354D0" w:rsidRPr="00974DF4" w:rsidRDefault="001354D0" w:rsidP="00974DF4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4DF4">
        <w:rPr>
          <w:rFonts w:asciiTheme="minorHAnsi" w:hAnsiTheme="minorHAnsi" w:cstheme="minorHAnsi"/>
          <w:sz w:val="22"/>
          <w:szCs w:val="22"/>
        </w:rPr>
        <w:t>Realizator zastrzega sobie prawo do skreślenia Uczestnika Projektu z listy uczestników w przypadku naruszenia regulaminu, zasad współżycia społecznego,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podania fałszywych informacji w złożonej dokumentacji lub nieprzestrzegania zasad uczestnictwa zawartych </w:t>
      </w:r>
      <w:r w:rsidR="007C77D8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w niniejszej umowie</w:t>
      </w:r>
      <w:r w:rsidRPr="00974DF4">
        <w:rPr>
          <w:rFonts w:asciiTheme="minorHAnsi" w:hAnsiTheme="minorHAnsi" w:cstheme="minorHAnsi"/>
          <w:sz w:val="22"/>
          <w:szCs w:val="22"/>
        </w:rPr>
        <w:t>.</w:t>
      </w:r>
    </w:p>
    <w:p w14:paraId="12E9A4AA" w14:textId="79485612" w:rsidR="00EC5BDA" w:rsidRPr="00974DF4" w:rsidRDefault="00EC5BDA" w:rsidP="00974DF4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W przypadku, o którym mowa w pkt. 2 Uczestnik może zostać zobowiązany do zwrotu Realizatorowi projektu poniesionych przez niego kosztów związanych z jego dotychczasowym udziałem w projekcie, o ile wypowiedzeniu nie będą towarzyszyły istotne i udokumentowane przesłanki.</w:t>
      </w:r>
    </w:p>
    <w:p w14:paraId="285ECBBA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4F4C4D0" w14:textId="0BF20479" w:rsidR="00EC5BDA" w:rsidRPr="00974DF4" w:rsidRDefault="00EC5BDA" w:rsidP="00974DF4">
      <w:pPr>
        <w:ind w:left="4436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§ </w:t>
      </w:r>
      <w:r w:rsidR="001354D0"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6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.</w:t>
      </w:r>
    </w:p>
    <w:p w14:paraId="52C36F40" w14:textId="77F48B37" w:rsidR="00EC5BDA" w:rsidRPr="00974DF4" w:rsidRDefault="00EC5BDA" w:rsidP="00974DF4">
      <w:pPr>
        <w:numPr>
          <w:ilvl w:val="0"/>
          <w:numId w:val="8"/>
        </w:numPr>
        <w:tabs>
          <w:tab w:val="left" w:pos="356"/>
        </w:tabs>
        <w:ind w:left="356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W sprawach nieuregulowanych postanowieniami niniejszej umowy zastosowanie mają właściwe przepisy Kodeksu Cywilnego.</w:t>
      </w:r>
    </w:p>
    <w:p w14:paraId="2E8FD613" w14:textId="77777777" w:rsidR="00EC5BDA" w:rsidRPr="00974DF4" w:rsidRDefault="00EC5BDA" w:rsidP="00974DF4">
      <w:pPr>
        <w:numPr>
          <w:ilvl w:val="0"/>
          <w:numId w:val="8"/>
        </w:numPr>
        <w:tabs>
          <w:tab w:val="left" w:pos="356"/>
        </w:tabs>
        <w:ind w:left="356" w:hanging="354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Zmiany niniejszej umowy wymagają formy pisemnej, pod rygorem nieważności.</w:t>
      </w:r>
    </w:p>
    <w:p w14:paraId="5F1458FD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9188A9" w14:textId="77777777" w:rsidR="00A3526C" w:rsidRPr="00974DF4" w:rsidRDefault="00EC5BDA" w:rsidP="00974DF4">
      <w:pPr>
        <w:numPr>
          <w:ilvl w:val="0"/>
          <w:numId w:val="8"/>
        </w:numPr>
        <w:tabs>
          <w:tab w:val="left" w:pos="356"/>
        </w:tabs>
        <w:ind w:left="356" w:right="20" w:hanging="354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Niniejszą umowę sporządzono w dwóch jednobrzmiących egzemplarzach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>, po jednym dla każdej ze stron.</w:t>
      </w:r>
      <w:bookmarkStart w:id="2" w:name="page3"/>
      <w:bookmarkEnd w:id="2"/>
    </w:p>
    <w:p w14:paraId="0C34661B" w14:textId="77777777" w:rsidR="00A3526C" w:rsidRPr="00974DF4" w:rsidRDefault="00A3526C" w:rsidP="00974DF4">
      <w:pPr>
        <w:pStyle w:val="Akapitzlist"/>
        <w:rPr>
          <w:rFonts w:asciiTheme="minorHAnsi" w:eastAsia="Times New Roman" w:hAnsiTheme="minorHAnsi" w:cstheme="minorHAnsi"/>
          <w:sz w:val="22"/>
          <w:szCs w:val="22"/>
        </w:rPr>
      </w:pPr>
    </w:p>
    <w:p w14:paraId="706BC7EC" w14:textId="77777777" w:rsidR="007C77D8" w:rsidRPr="00974DF4" w:rsidRDefault="007C77D8" w:rsidP="00974DF4">
      <w:pPr>
        <w:pStyle w:val="Akapitzlist"/>
        <w:rPr>
          <w:rFonts w:asciiTheme="minorHAnsi" w:eastAsia="Times New Roman" w:hAnsiTheme="minorHAnsi" w:cstheme="minorHAnsi"/>
          <w:sz w:val="22"/>
          <w:szCs w:val="22"/>
        </w:rPr>
      </w:pPr>
    </w:p>
    <w:p w14:paraId="0B87FEBF" w14:textId="090BC9F9" w:rsidR="00EC5BDA" w:rsidRPr="00974DF4" w:rsidRDefault="00EC5BDA" w:rsidP="00974DF4">
      <w:pPr>
        <w:tabs>
          <w:tab w:val="left" w:pos="356"/>
        </w:tabs>
        <w:ind w:right="2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..………………………………………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7C77D8" w:rsidRPr="00974DF4">
        <w:rPr>
          <w:rFonts w:asciiTheme="minorHAnsi" w:eastAsia="Times New Roman" w:hAnsiTheme="minorHAnsi" w:cstheme="minorHAnsi"/>
          <w:sz w:val="22"/>
          <w:szCs w:val="22"/>
        </w:rPr>
        <w:t xml:space="preserve">                  </w:t>
      </w:r>
      <w:r w:rsidR="00974DF4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</w:t>
      </w:r>
      <w:r w:rsidR="007C77D8" w:rsidRPr="00974DF4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………………………….…………</w:t>
      </w:r>
    </w:p>
    <w:p w14:paraId="7B44ABD2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07B3D5" w14:textId="244FFFF2" w:rsidR="00A0072E" w:rsidRPr="00974DF4" w:rsidRDefault="007C77D8" w:rsidP="00974DF4">
      <w:pPr>
        <w:tabs>
          <w:tab w:val="left" w:pos="4900"/>
        </w:tabs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M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iejscowość, data, podpis uczestnika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podpis Realizatora projektu</w:t>
      </w:r>
    </w:p>
    <w:sectPr w:rsidR="00A0072E" w:rsidRPr="00974D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6E36" w14:textId="77777777" w:rsidR="00070880" w:rsidRDefault="00070880" w:rsidP="00A3526C">
      <w:r>
        <w:separator/>
      </w:r>
    </w:p>
  </w:endnote>
  <w:endnote w:type="continuationSeparator" w:id="0">
    <w:p w14:paraId="50311AB3" w14:textId="77777777" w:rsidR="00070880" w:rsidRDefault="00070880" w:rsidP="00A3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135F" w14:textId="77777777" w:rsidR="00070880" w:rsidRDefault="00070880" w:rsidP="00A3526C">
      <w:r>
        <w:separator/>
      </w:r>
    </w:p>
  </w:footnote>
  <w:footnote w:type="continuationSeparator" w:id="0">
    <w:p w14:paraId="7D4D41B6" w14:textId="77777777" w:rsidR="00070880" w:rsidRDefault="00070880" w:rsidP="00A3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7FF9" w14:textId="7CD6715B" w:rsidR="00C06945" w:rsidRDefault="00C06945">
    <w:pPr>
      <w:pStyle w:val="Nagwek"/>
    </w:pPr>
    <w:r>
      <w:rPr>
        <w:noProof/>
      </w:rPr>
      <w:drawing>
        <wp:inline distT="0" distB="0" distL="0" distR="0" wp14:anchorId="1108C214" wp14:editId="47009810">
          <wp:extent cx="5761355" cy="609600"/>
          <wp:effectExtent l="0" t="0" r="0" b="0"/>
          <wp:docPr id="18795597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0022A6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A093B6D"/>
    <w:multiLevelType w:val="hybridMultilevel"/>
    <w:tmpl w:val="347CD582"/>
    <w:lvl w:ilvl="0" w:tplc="48240FF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BE17748"/>
    <w:multiLevelType w:val="hybridMultilevel"/>
    <w:tmpl w:val="D2826ACA"/>
    <w:lvl w:ilvl="0" w:tplc="FFFFFFFF">
      <w:start w:val="1"/>
      <w:numFmt w:val="lowerLetter"/>
      <w:lvlText w:val="%1)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0EDF3DE6"/>
    <w:multiLevelType w:val="hybridMultilevel"/>
    <w:tmpl w:val="C0A6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D3943"/>
    <w:multiLevelType w:val="hybridMultilevel"/>
    <w:tmpl w:val="D9C86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06231"/>
    <w:multiLevelType w:val="hybridMultilevel"/>
    <w:tmpl w:val="A0D818D0"/>
    <w:lvl w:ilvl="0" w:tplc="33D01AD0">
      <w:start w:val="1"/>
      <w:numFmt w:val="decimal"/>
      <w:lvlText w:val="%1."/>
      <w:lvlJc w:val="left"/>
      <w:pPr>
        <w:ind w:left="542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0ABB88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A298BE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3" w:tplc="16900FF2">
      <w:numFmt w:val="bullet"/>
      <w:lvlText w:val="•"/>
      <w:lvlJc w:val="left"/>
      <w:pPr>
        <w:ind w:left="3232" w:hanging="360"/>
      </w:pPr>
      <w:rPr>
        <w:rFonts w:hint="default"/>
        <w:lang w:val="pl-PL" w:eastAsia="en-US" w:bidi="ar-SA"/>
      </w:rPr>
    </w:lvl>
    <w:lvl w:ilvl="4" w:tplc="00FAB2BA">
      <w:numFmt w:val="bullet"/>
      <w:lvlText w:val="•"/>
      <w:lvlJc w:val="left"/>
      <w:pPr>
        <w:ind w:left="4288" w:hanging="360"/>
      </w:pPr>
      <w:rPr>
        <w:rFonts w:hint="default"/>
        <w:lang w:val="pl-PL" w:eastAsia="en-US" w:bidi="ar-SA"/>
      </w:rPr>
    </w:lvl>
    <w:lvl w:ilvl="5" w:tplc="FE20C7B6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6" w:tplc="21203ED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7" w:tplc="07AA488C">
      <w:numFmt w:val="bullet"/>
      <w:lvlText w:val="•"/>
      <w:lvlJc w:val="left"/>
      <w:pPr>
        <w:ind w:left="7457" w:hanging="360"/>
      </w:pPr>
      <w:rPr>
        <w:rFonts w:hint="default"/>
        <w:lang w:val="pl-PL" w:eastAsia="en-US" w:bidi="ar-SA"/>
      </w:rPr>
    </w:lvl>
    <w:lvl w:ilvl="8" w:tplc="75F6FF38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6E21F3B"/>
    <w:multiLevelType w:val="hybridMultilevel"/>
    <w:tmpl w:val="7E1A09E4"/>
    <w:lvl w:ilvl="0" w:tplc="9634E9C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2FD36C8D"/>
    <w:multiLevelType w:val="hybridMultilevel"/>
    <w:tmpl w:val="7234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930A3"/>
    <w:multiLevelType w:val="hybridMultilevel"/>
    <w:tmpl w:val="55C00CCE"/>
    <w:lvl w:ilvl="0" w:tplc="A3DA8FD4">
      <w:start w:val="1"/>
      <w:numFmt w:val="decimal"/>
      <w:lvlText w:val="%1."/>
      <w:lvlJc w:val="left"/>
      <w:pPr>
        <w:ind w:left="467" w:hanging="360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38DF86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D80CE01C">
      <w:numFmt w:val="bullet"/>
      <w:lvlText w:val="•"/>
      <w:lvlJc w:val="left"/>
      <w:pPr>
        <w:ind w:left="2493" w:hanging="360"/>
      </w:pPr>
      <w:rPr>
        <w:rFonts w:hint="default"/>
        <w:lang w:val="pl-PL" w:eastAsia="en-US" w:bidi="ar-SA"/>
      </w:rPr>
    </w:lvl>
    <w:lvl w:ilvl="3" w:tplc="17C2C242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12661F38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  <w:lvl w:ilvl="5" w:tplc="0D42FF4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A83ED9F6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73421336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  <w:lvl w:ilvl="8" w:tplc="4C0821E4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58F1481"/>
    <w:multiLevelType w:val="hybridMultilevel"/>
    <w:tmpl w:val="447EE330"/>
    <w:lvl w:ilvl="0" w:tplc="7FAC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37A3"/>
    <w:multiLevelType w:val="hybridMultilevel"/>
    <w:tmpl w:val="CE308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B2B15"/>
    <w:multiLevelType w:val="hybridMultilevel"/>
    <w:tmpl w:val="428EB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D2B18"/>
    <w:multiLevelType w:val="hybridMultilevel"/>
    <w:tmpl w:val="C4E047D6"/>
    <w:lvl w:ilvl="0" w:tplc="0415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9" w15:restartNumberingAfterBreak="0">
    <w:nsid w:val="750875C9"/>
    <w:multiLevelType w:val="multilevel"/>
    <w:tmpl w:val="E80CCE0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0103712">
    <w:abstractNumId w:val="0"/>
  </w:num>
  <w:num w:numId="2" w16cid:durableId="1596398285">
    <w:abstractNumId w:val="7"/>
  </w:num>
  <w:num w:numId="3" w16cid:durableId="836462907">
    <w:abstractNumId w:val="1"/>
  </w:num>
  <w:num w:numId="4" w16cid:durableId="165946131">
    <w:abstractNumId w:val="2"/>
  </w:num>
  <w:num w:numId="5" w16cid:durableId="1172988667">
    <w:abstractNumId w:val="3"/>
  </w:num>
  <w:num w:numId="6" w16cid:durableId="1723794829">
    <w:abstractNumId w:val="4"/>
  </w:num>
  <w:num w:numId="7" w16cid:durableId="699282260">
    <w:abstractNumId w:val="5"/>
  </w:num>
  <w:num w:numId="8" w16cid:durableId="1758668750">
    <w:abstractNumId w:val="6"/>
  </w:num>
  <w:num w:numId="9" w16cid:durableId="1381707418">
    <w:abstractNumId w:val="8"/>
  </w:num>
  <w:num w:numId="10" w16cid:durableId="344938964">
    <w:abstractNumId w:val="16"/>
  </w:num>
  <w:num w:numId="11" w16cid:durableId="1131901949">
    <w:abstractNumId w:val="11"/>
  </w:num>
  <w:num w:numId="12" w16cid:durableId="926042309">
    <w:abstractNumId w:val="18"/>
  </w:num>
  <w:num w:numId="13" w16cid:durableId="808978423">
    <w:abstractNumId w:val="13"/>
  </w:num>
  <w:num w:numId="14" w16cid:durableId="1843667730">
    <w:abstractNumId w:val="10"/>
  </w:num>
  <w:num w:numId="15" w16cid:durableId="1694264638">
    <w:abstractNumId w:val="15"/>
  </w:num>
  <w:num w:numId="16" w16cid:durableId="1144002381">
    <w:abstractNumId w:val="9"/>
  </w:num>
  <w:num w:numId="17" w16cid:durableId="1434739188">
    <w:abstractNumId w:val="17"/>
  </w:num>
  <w:num w:numId="18" w16cid:durableId="1858420638">
    <w:abstractNumId w:val="12"/>
  </w:num>
  <w:num w:numId="19" w16cid:durableId="1280332285">
    <w:abstractNumId w:val="14"/>
  </w:num>
  <w:num w:numId="20" w16cid:durableId="17298410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DA"/>
    <w:rsid w:val="00070880"/>
    <w:rsid w:val="000C7698"/>
    <w:rsid w:val="00122828"/>
    <w:rsid w:val="001354D0"/>
    <w:rsid w:val="001867CB"/>
    <w:rsid w:val="00200104"/>
    <w:rsid w:val="00234CB8"/>
    <w:rsid w:val="002975CB"/>
    <w:rsid w:val="002B034B"/>
    <w:rsid w:val="002B63A1"/>
    <w:rsid w:val="002F2B09"/>
    <w:rsid w:val="00346A7A"/>
    <w:rsid w:val="00384114"/>
    <w:rsid w:val="0043472F"/>
    <w:rsid w:val="004F75DF"/>
    <w:rsid w:val="005101EB"/>
    <w:rsid w:val="005652C1"/>
    <w:rsid w:val="005A26F2"/>
    <w:rsid w:val="005B78F5"/>
    <w:rsid w:val="006222EC"/>
    <w:rsid w:val="00694DC2"/>
    <w:rsid w:val="006A4D77"/>
    <w:rsid w:val="006C43C1"/>
    <w:rsid w:val="006D0ED0"/>
    <w:rsid w:val="006E23A3"/>
    <w:rsid w:val="007074D7"/>
    <w:rsid w:val="00713D0A"/>
    <w:rsid w:val="00714723"/>
    <w:rsid w:val="00755287"/>
    <w:rsid w:val="00793B30"/>
    <w:rsid w:val="007C77D8"/>
    <w:rsid w:val="007E1E94"/>
    <w:rsid w:val="009506E7"/>
    <w:rsid w:val="00974DF4"/>
    <w:rsid w:val="00997CA7"/>
    <w:rsid w:val="009A2DBF"/>
    <w:rsid w:val="009F7F3E"/>
    <w:rsid w:val="00A0072E"/>
    <w:rsid w:val="00A02F9A"/>
    <w:rsid w:val="00A3526C"/>
    <w:rsid w:val="00A5354D"/>
    <w:rsid w:val="00A538ED"/>
    <w:rsid w:val="00AA4ECC"/>
    <w:rsid w:val="00B23384"/>
    <w:rsid w:val="00B6798E"/>
    <w:rsid w:val="00B72387"/>
    <w:rsid w:val="00BA4422"/>
    <w:rsid w:val="00BE3894"/>
    <w:rsid w:val="00BF2604"/>
    <w:rsid w:val="00C06945"/>
    <w:rsid w:val="00C42859"/>
    <w:rsid w:val="00C43A16"/>
    <w:rsid w:val="00CA1998"/>
    <w:rsid w:val="00CB7B95"/>
    <w:rsid w:val="00D001B8"/>
    <w:rsid w:val="00D033D9"/>
    <w:rsid w:val="00D1327B"/>
    <w:rsid w:val="00D36F7E"/>
    <w:rsid w:val="00D63BBE"/>
    <w:rsid w:val="00DB3DD6"/>
    <w:rsid w:val="00DC4399"/>
    <w:rsid w:val="00DE05ED"/>
    <w:rsid w:val="00DE32FD"/>
    <w:rsid w:val="00DE762D"/>
    <w:rsid w:val="00DF756A"/>
    <w:rsid w:val="00E60F63"/>
    <w:rsid w:val="00EC08E5"/>
    <w:rsid w:val="00EC5BDA"/>
    <w:rsid w:val="00ED3DFC"/>
    <w:rsid w:val="00EF3447"/>
    <w:rsid w:val="00F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0E99"/>
  <w15:docId w15:val="{E6615144-3AFE-AE41-8CB9-B1191D0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BD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EC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A3526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354D0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54D0"/>
    <w:rPr>
      <w:rFonts w:ascii="Liberation Sans Narrow" w:eastAsia="Liberation Sans Narrow" w:hAnsi="Liberation Sans Narrow" w:cs="Liberation Sans Narrow"/>
    </w:rPr>
  </w:style>
  <w:style w:type="character" w:customStyle="1" w:styleId="Teksttreci">
    <w:name w:val="Tekst treści_"/>
    <w:basedOn w:val="Domylnaczcionkaakapitu"/>
    <w:link w:val="Teksttreci0"/>
    <w:rsid w:val="007C77D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C77D8"/>
    <w:pPr>
      <w:widowControl w:val="0"/>
      <w:spacing w:line="276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UG Redziny</cp:lastModifiedBy>
  <cp:revision>8</cp:revision>
  <dcterms:created xsi:type="dcterms:W3CDTF">2024-09-24T11:12:00Z</dcterms:created>
  <dcterms:modified xsi:type="dcterms:W3CDTF">2025-05-30T06:27:00Z</dcterms:modified>
</cp:coreProperties>
</file>